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D57D" w14:textId="13289525" w:rsidR="008C1BB7" w:rsidRPr="001F5FE2" w:rsidRDefault="008C1BB7" w:rsidP="008C1BB7">
      <w:pPr>
        <w:jc w:val="center"/>
        <w:rPr>
          <w:b/>
          <w:bCs/>
          <w:sz w:val="40"/>
          <w:lang w:val="en-US"/>
        </w:rPr>
      </w:pPr>
      <w:r w:rsidRPr="001F5FE2">
        <w:rPr>
          <w:b/>
          <w:bCs/>
          <w:sz w:val="40"/>
          <w:lang w:val="en-US"/>
        </w:rPr>
        <w:t>Referral - Therapeutic Supports</w:t>
      </w:r>
      <w:r w:rsidR="001F5FE2">
        <w:rPr>
          <w:b/>
          <w:bCs/>
          <w:sz w:val="40"/>
          <w:lang w:val="en-US"/>
        </w:rPr>
        <w:t xml:space="preserve"> (OT)</w:t>
      </w:r>
    </w:p>
    <w:p w14:paraId="04B1F1D5" w14:textId="2B70C2DE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70604" w14:paraId="1B8A8EB2" w14:textId="77777777" w:rsidTr="001A6ACC">
        <w:tc>
          <w:tcPr>
            <w:tcW w:w="3397" w:type="dxa"/>
          </w:tcPr>
          <w:p w14:paraId="526CDCB4" w14:textId="6E1C0227" w:rsidR="00E70604" w:rsidRDefault="00E70604" w:rsidP="00ED62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Date:</w:t>
            </w:r>
          </w:p>
        </w:tc>
        <w:tc>
          <w:tcPr>
            <w:tcW w:w="5619" w:type="dxa"/>
          </w:tcPr>
          <w:p w14:paraId="355BBDBB" w14:textId="77777777" w:rsidR="00E70604" w:rsidRDefault="00E70604" w:rsidP="00ED625D">
            <w:pPr>
              <w:rPr>
                <w:rFonts w:ascii="Arial" w:hAnsi="Arial" w:cs="Arial"/>
              </w:rPr>
            </w:pPr>
          </w:p>
        </w:tc>
      </w:tr>
      <w:tr w:rsidR="008C1BB7" w14:paraId="39063546" w14:textId="77777777" w:rsidTr="001A6ACC">
        <w:tc>
          <w:tcPr>
            <w:tcW w:w="3397" w:type="dxa"/>
          </w:tcPr>
          <w:p w14:paraId="70A07640" w14:textId="77777777" w:rsidR="008C1BB7" w:rsidRPr="00863D61" w:rsidRDefault="008C1BB7" w:rsidP="00ED625D">
            <w:pPr>
              <w:spacing w:after="160" w:line="259" w:lineRule="auto"/>
              <w:jc w:val="right"/>
            </w:pPr>
            <w:r>
              <w:rPr>
                <w:rFonts w:ascii="Arial" w:hAnsi="Arial" w:cs="Arial"/>
              </w:rPr>
              <w:t>Participant Name (First/Last):</w:t>
            </w:r>
          </w:p>
        </w:tc>
        <w:tc>
          <w:tcPr>
            <w:tcW w:w="5619" w:type="dxa"/>
          </w:tcPr>
          <w:p w14:paraId="56E562A5" w14:textId="2172810B" w:rsidR="008C1BB7" w:rsidRPr="002E5133" w:rsidRDefault="00D905AD" w:rsidP="00ED6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1E9F47E2" w14:textId="77777777" w:rsidTr="001A6ACC">
        <w:trPr>
          <w:trHeight w:val="486"/>
        </w:trPr>
        <w:tc>
          <w:tcPr>
            <w:tcW w:w="3397" w:type="dxa"/>
          </w:tcPr>
          <w:p w14:paraId="3E36966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4F3483F9" w14:textId="77777777" w:rsidR="008C1BB7" w:rsidRPr="00A34C12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2CB7B4C9" w14:textId="6F3BB2C3" w:rsidR="004737F1" w:rsidRPr="002E5133" w:rsidRDefault="00D905AD" w:rsidP="00ED6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2DB23320" w14:textId="77777777" w:rsidTr="001A6ACC">
        <w:trPr>
          <w:trHeight w:val="437"/>
        </w:trPr>
        <w:tc>
          <w:tcPr>
            <w:tcW w:w="3397" w:type="dxa"/>
          </w:tcPr>
          <w:p w14:paraId="5F9559CE" w14:textId="77777777" w:rsidR="008C1BB7" w:rsidRDefault="008C1BB7" w:rsidP="00ED62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619" w:type="dxa"/>
          </w:tcPr>
          <w:p w14:paraId="7FA31038" w14:textId="73BF5331" w:rsidR="008C1BB7" w:rsidRDefault="00D905AD" w:rsidP="00ED6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146FAE7C" w14:textId="77777777" w:rsidTr="001A6ACC">
        <w:tc>
          <w:tcPr>
            <w:tcW w:w="3397" w:type="dxa"/>
          </w:tcPr>
          <w:p w14:paraId="286012FD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</w:t>
            </w:r>
          </w:p>
        </w:tc>
        <w:tc>
          <w:tcPr>
            <w:tcW w:w="5619" w:type="dxa"/>
          </w:tcPr>
          <w:p w14:paraId="08C54EE0" w14:textId="038D4BDF" w:rsidR="008C1BB7" w:rsidRPr="002E5133" w:rsidRDefault="00D905AD" w:rsidP="00ED6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271DA6FC" w14:textId="77777777" w:rsidTr="001A6ACC">
        <w:tc>
          <w:tcPr>
            <w:tcW w:w="3397" w:type="dxa"/>
          </w:tcPr>
          <w:p w14:paraId="1B858CFC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6D7E7364" w14:textId="2FF4A2A1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5795C3C8" w14:textId="77777777" w:rsidTr="001A6ACC">
        <w:tc>
          <w:tcPr>
            <w:tcW w:w="3397" w:type="dxa"/>
          </w:tcPr>
          <w:p w14:paraId="379BDB80" w14:textId="69D41E04" w:rsidR="008C1BB7" w:rsidRDefault="00634E4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Gender/Pronouns</w:t>
            </w:r>
            <w:r w:rsidR="008C1BB7"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7140A20D" w14:textId="63D6E83E" w:rsidR="008C1BB7" w:rsidRPr="002E5133" w:rsidRDefault="00D905AD" w:rsidP="008C1B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7FCA" w14:paraId="1323B424" w14:textId="77777777" w:rsidTr="001A6ACC">
        <w:tc>
          <w:tcPr>
            <w:tcW w:w="3397" w:type="dxa"/>
          </w:tcPr>
          <w:p w14:paraId="5A05A9D5" w14:textId="6A762FB1" w:rsidR="00A27FCA" w:rsidRDefault="00A27FCA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D.O.B:</w:t>
            </w:r>
          </w:p>
        </w:tc>
        <w:tc>
          <w:tcPr>
            <w:tcW w:w="5619" w:type="dxa"/>
          </w:tcPr>
          <w:p w14:paraId="26512C78" w14:textId="63593CBC" w:rsidR="00A27FCA" w:rsidRPr="002E5133" w:rsidRDefault="00D905AD" w:rsidP="008C1B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73729561" w14:textId="77777777" w:rsidTr="001A6ACC">
        <w:tc>
          <w:tcPr>
            <w:tcW w:w="3397" w:type="dxa"/>
          </w:tcPr>
          <w:p w14:paraId="2784C1A0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NDIS Number:</w:t>
            </w:r>
          </w:p>
        </w:tc>
        <w:tc>
          <w:tcPr>
            <w:tcW w:w="5619" w:type="dxa"/>
          </w:tcPr>
          <w:p w14:paraId="2B04D52B" w14:textId="3AE244B8" w:rsidR="008C1BB7" w:rsidRPr="002E5133" w:rsidRDefault="00D905AD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C1BB7" w14:paraId="639E0B31" w14:textId="77777777" w:rsidTr="001A6ACC">
        <w:tc>
          <w:tcPr>
            <w:tcW w:w="3397" w:type="dxa"/>
          </w:tcPr>
          <w:p w14:paraId="0DD9A460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Dates:</w:t>
            </w:r>
          </w:p>
        </w:tc>
        <w:tc>
          <w:tcPr>
            <w:tcW w:w="5619" w:type="dxa"/>
          </w:tcPr>
          <w:p w14:paraId="7183AD58" w14:textId="15730A0F" w:rsidR="008C1BB7" w:rsidRPr="002E5133" w:rsidRDefault="008C1BB7" w:rsidP="008C1BB7">
            <w:pPr>
              <w:rPr>
                <w:rFonts w:ascii="Arial" w:hAnsi="Arial" w:cs="Arial"/>
              </w:rPr>
            </w:pPr>
          </w:p>
        </w:tc>
      </w:tr>
      <w:tr w:rsidR="008C1BB7" w14:paraId="144B12B8" w14:textId="77777777" w:rsidTr="001A6ACC">
        <w:tc>
          <w:tcPr>
            <w:tcW w:w="3397" w:type="dxa"/>
          </w:tcPr>
          <w:p w14:paraId="41204B51" w14:textId="77777777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Attached:</w:t>
            </w:r>
          </w:p>
        </w:tc>
        <w:tc>
          <w:tcPr>
            <w:tcW w:w="5619" w:type="dxa"/>
          </w:tcPr>
          <w:p w14:paraId="0EF62737" w14:textId="7B00D45B" w:rsidR="008C1BB7" w:rsidRPr="008C1BB7" w:rsidRDefault="00A444FD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sz w:val="20"/>
                <w:szCs w:val="20"/>
              </w:rPr>
            </w:r>
            <w:r w:rsidR="001F5F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8C1BB7"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BB7">
              <w:rPr>
                <w:rFonts w:ascii="Arial" w:hAnsi="Arial" w:cs="Arial"/>
                <w:sz w:val="20"/>
                <w:szCs w:val="20"/>
              </w:rPr>
              <w:t>Yes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C1BB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sz w:val="20"/>
                <w:szCs w:val="20"/>
              </w:rPr>
            </w:r>
            <w:r w:rsidR="001F5F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No,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A6ACC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="00F2503B">
              <w:rPr>
                <w:rFonts w:ascii="Arial" w:hAnsi="Arial" w:cs="Arial"/>
                <w:sz w:val="20"/>
                <w:szCs w:val="20"/>
              </w:rPr>
              <w:t>plan goals</w:t>
            </w:r>
          </w:p>
        </w:tc>
      </w:tr>
      <w:tr w:rsidR="008C1BB7" w14:paraId="2D8E7787" w14:textId="77777777" w:rsidTr="001A6ACC">
        <w:tc>
          <w:tcPr>
            <w:tcW w:w="3397" w:type="dxa"/>
          </w:tcPr>
          <w:p w14:paraId="1F19D6FE" w14:textId="77777777" w:rsidR="008C1BB7" w:rsidRDefault="008C1BB7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Funds:</w:t>
            </w:r>
          </w:p>
        </w:tc>
        <w:tc>
          <w:tcPr>
            <w:tcW w:w="5619" w:type="dxa"/>
          </w:tcPr>
          <w:p w14:paraId="3D597FF4" w14:textId="6DF28C0C" w:rsidR="008C1BB7" w:rsidRPr="000F4E94" w:rsidRDefault="00A444FD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sz w:val="20"/>
                <w:szCs w:val="20"/>
              </w:rPr>
            </w:r>
            <w:r w:rsidR="001F5F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>
              <w:rPr>
                <w:rFonts w:ascii="Arial" w:hAnsi="Arial" w:cs="Arial"/>
                <w:sz w:val="20"/>
                <w:szCs w:val="20"/>
              </w:rPr>
              <w:t xml:space="preserve"> NDIA </w:t>
            </w:r>
            <w:r w:rsidR="008C1BB7" w:rsidRPr="00B76042">
              <w:rPr>
                <w:rFonts w:ascii="Arial" w:hAnsi="Arial" w:cs="Arial"/>
                <w:sz w:val="20"/>
                <w:szCs w:val="20"/>
              </w:rPr>
              <w:t xml:space="preserve">Agency      </w:t>
            </w:r>
            <w:r w:rsidR="00E862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2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sz w:val="20"/>
                <w:szCs w:val="20"/>
              </w:rPr>
            </w:r>
            <w:r w:rsidR="001F5F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862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BB7">
              <w:rPr>
                <w:rFonts w:ascii="Arial" w:hAnsi="Arial" w:cs="Arial"/>
                <w:sz w:val="20"/>
                <w:szCs w:val="20"/>
              </w:rPr>
              <w:t>Self-Managed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sz w:val="20"/>
                <w:szCs w:val="20"/>
              </w:rPr>
            </w:r>
            <w:r w:rsidR="001F5F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BB7"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BB7">
              <w:rPr>
                <w:rFonts w:ascii="Arial" w:hAnsi="Arial" w:cs="Arial"/>
                <w:sz w:val="20"/>
                <w:szCs w:val="20"/>
              </w:rPr>
              <w:t>Plan Manager</w:t>
            </w:r>
          </w:p>
        </w:tc>
      </w:tr>
      <w:tr w:rsidR="00F2503B" w14:paraId="7D02E735" w14:textId="77777777" w:rsidTr="001A6ACC">
        <w:tc>
          <w:tcPr>
            <w:tcW w:w="3397" w:type="dxa"/>
          </w:tcPr>
          <w:p w14:paraId="6BEBD196" w14:textId="7447CC2D" w:rsidR="00F2503B" w:rsidRDefault="00F2503B" w:rsidP="008C1B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available funding in budget:</w:t>
            </w:r>
          </w:p>
        </w:tc>
        <w:tc>
          <w:tcPr>
            <w:tcW w:w="5619" w:type="dxa"/>
          </w:tcPr>
          <w:p w14:paraId="50D45663" w14:textId="718DE7B2" w:rsidR="00F2503B" w:rsidRPr="000F4E94" w:rsidRDefault="00A444FD" w:rsidP="008C1B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sz w:val="20"/>
                <w:szCs w:val="20"/>
              </w:rPr>
            </w:r>
            <w:r w:rsidR="001F5F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503B" w:rsidRPr="000F4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>Yes</w:t>
            </w:r>
            <w:r w:rsidR="00F2503B" w:rsidRPr="008C1BB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2503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2503B" w:rsidRPr="008C1B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03B"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8C1BB7" w14:paraId="0B6BCE01" w14:textId="77777777" w:rsidTr="001A6ACC">
        <w:trPr>
          <w:trHeight w:val="772"/>
        </w:trPr>
        <w:tc>
          <w:tcPr>
            <w:tcW w:w="3397" w:type="dxa"/>
          </w:tcPr>
          <w:p w14:paraId="4D8C3F3F" w14:textId="229DE72E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Manager</w:t>
            </w:r>
            <w:r w:rsidR="001F339F">
              <w:rPr>
                <w:rFonts w:ascii="Arial" w:hAnsi="Arial" w:cs="Arial"/>
              </w:rPr>
              <w:t xml:space="preserve"> </w:t>
            </w:r>
            <w:r w:rsidRPr="001A6ACC">
              <w:rPr>
                <w:rFonts w:ascii="Arial" w:hAnsi="Arial" w:cs="Arial"/>
                <w:sz w:val="18"/>
                <w:szCs w:val="18"/>
              </w:rPr>
              <w:t>(If applicable):</w:t>
            </w:r>
          </w:p>
        </w:tc>
        <w:tc>
          <w:tcPr>
            <w:tcW w:w="5619" w:type="dxa"/>
          </w:tcPr>
          <w:p w14:paraId="18633F7D" w14:textId="77777777" w:rsidR="008C1BB7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Org:</w:t>
            </w:r>
          </w:p>
          <w:p w14:paraId="32874B98" w14:textId="77777777" w:rsidR="00D40EAC" w:rsidRPr="002E5133" w:rsidRDefault="00D40EAC" w:rsidP="008C1B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          Ph:</w:t>
            </w:r>
          </w:p>
        </w:tc>
      </w:tr>
      <w:tr w:rsidR="008C1BB7" w14:paraId="1BD9D307" w14:textId="77777777" w:rsidTr="001A6ACC">
        <w:trPr>
          <w:trHeight w:val="835"/>
        </w:trPr>
        <w:tc>
          <w:tcPr>
            <w:tcW w:w="3397" w:type="dxa"/>
          </w:tcPr>
          <w:p w14:paraId="41CAB04A" w14:textId="1A964778" w:rsidR="008C1BB7" w:rsidRDefault="008C1BB7" w:rsidP="008C1BB7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Coordinator</w:t>
            </w:r>
            <w:r w:rsidR="001A6ACC" w:rsidRPr="001A6ACC">
              <w:rPr>
                <w:rFonts w:ascii="Arial" w:hAnsi="Arial" w:cs="Arial"/>
                <w:sz w:val="18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19" w:type="dxa"/>
          </w:tcPr>
          <w:p w14:paraId="4DECCE4F" w14:textId="77777777" w:rsidR="00A444FD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  <w:p w14:paraId="21CC6E31" w14:textId="533FE22A" w:rsidR="004737F1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Org:</w:t>
            </w:r>
            <w:r w:rsidR="00D3604D">
              <w:rPr>
                <w:rFonts w:ascii="Arial" w:hAnsi="Arial" w:cs="Arial"/>
              </w:rPr>
              <w:t xml:space="preserve"> </w:t>
            </w:r>
            <w:r w:rsidR="00A444FD">
              <w:rPr>
                <w:rFonts w:ascii="Arial" w:hAnsi="Arial" w:cs="Arial"/>
              </w:rPr>
              <w:t xml:space="preserve"> </w:t>
            </w:r>
          </w:p>
          <w:p w14:paraId="1A1C606B" w14:textId="77777777" w:rsidR="00A444FD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FF2596">
              <w:rPr>
                <w:rFonts w:ascii="Arial" w:hAnsi="Arial" w:cs="Arial"/>
              </w:rPr>
              <w:t xml:space="preserve">:  </w:t>
            </w:r>
            <w:r w:rsidR="00A444FD">
              <w:rPr>
                <w:rFonts w:ascii="Arial" w:hAnsi="Arial" w:cs="Arial"/>
              </w:rPr>
              <w:t xml:space="preserve"> </w:t>
            </w:r>
          </w:p>
          <w:p w14:paraId="3F947B15" w14:textId="480913E9" w:rsidR="00E862A2" w:rsidRDefault="00FF2596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Ph:</w:t>
            </w:r>
            <w:r w:rsidR="004737F1">
              <w:rPr>
                <w:rFonts w:ascii="Arial" w:hAnsi="Arial" w:cs="Arial"/>
              </w:rPr>
              <w:t>9842 9699</w:t>
            </w:r>
          </w:p>
          <w:p w14:paraId="17D9DC01" w14:textId="6791C80D" w:rsidR="008C1BB7" w:rsidRPr="002E5133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76042" w14:paraId="6CAA347C" w14:textId="77777777" w:rsidTr="001A6ACC">
        <w:trPr>
          <w:trHeight w:val="838"/>
        </w:trPr>
        <w:tc>
          <w:tcPr>
            <w:tcW w:w="3397" w:type="dxa"/>
          </w:tcPr>
          <w:p w14:paraId="0E818405" w14:textId="011DB7F2" w:rsidR="00B76042" w:rsidRDefault="001A6ACC" w:rsidP="00B76042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Contact</w:t>
            </w:r>
            <w:r w:rsidR="00B76042">
              <w:rPr>
                <w:rFonts w:ascii="Arial" w:hAnsi="Arial" w:cs="Arial"/>
              </w:rPr>
              <w:t xml:space="preserve"> </w:t>
            </w:r>
            <w:r w:rsidR="00B76042" w:rsidRPr="001A6ACC">
              <w:rPr>
                <w:rFonts w:ascii="Arial" w:hAnsi="Arial" w:cs="Arial"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279CE441" w14:textId="77777777" w:rsidR="00F2503B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Org:</w:t>
            </w:r>
          </w:p>
          <w:p w14:paraId="19B26A71" w14:textId="48ED65E8" w:rsidR="00B76042" w:rsidRPr="002E5133" w:rsidRDefault="00F2503B" w:rsidP="00F25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                                               Ph:</w:t>
            </w:r>
          </w:p>
        </w:tc>
      </w:tr>
      <w:tr w:rsidR="00D3604D" w14:paraId="641BF901" w14:textId="77777777" w:rsidTr="001A6ACC">
        <w:trPr>
          <w:trHeight w:val="708"/>
        </w:trPr>
        <w:tc>
          <w:tcPr>
            <w:tcW w:w="3397" w:type="dxa"/>
          </w:tcPr>
          <w:p w14:paraId="44D6E543" w14:textId="77777777" w:rsidR="00D3604D" w:rsidRDefault="00D3604D" w:rsidP="00D360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Name, Phone, &amp; Email:</w:t>
            </w:r>
          </w:p>
        </w:tc>
        <w:tc>
          <w:tcPr>
            <w:tcW w:w="5619" w:type="dxa"/>
          </w:tcPr>
          <w:p w14:paraId="66A5A4E6" w14:textId="77777777" w:rsidR="00A91C8D" w:rsidRDefault="004737F1" w:rsidP="0047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                                            </w:t>
            </w:r>
          </w:p>
          <w:p w14:paraId="0E3EAF82" w14:textId="77777777" w:rsidR="00A91C8D" w:rsidRDefault="004737F1" w:rsidP="0047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Org: </w:t>
            </w:r>
          </w:p>
          <w:p w14:paraId="54E2722E" w14:textId="77777777" w:rsidR="00A91C8D" w:rsidRDefault="004737F1" w:rsidP="0047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</w:p>
          <w:p w14:paraId="30F2CDA6" w14:textId="452EF016" w:rsidR="004737F1" w:rsidRDefault="004737F1" w:rsidP="0047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Ph:</w:t>
            </w:r>
          </w:p>
          <w:p w14:paraId="34BD6664" w14:textId="77777777" w:rsidR="00A91C8D" w:rsidRDefault="00A91C8D" w:rsidP="004737F1">
            <w:pPr>
              <w:rPr>
                <w:rFonts w:ascii="Arial" w:hAnsi="Arial" w:cs="Arial"/>
              </w:rPr>
            </w:pPr>
          </w:p>
          <w:p w14:paraId="032601B4" w14:textId="206C5E94" w:rsidR="00D3604D" w:rsidRPr="002E5133" w:rsidRDefault="00D3604D" w:rsidP="004737F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02C986C" w14:textId="77777777" w:rsidR="008C1BB7" w:rsidRPr="001A6ACC" w:rsidRDefault="008C1BB7" w:rsidP="008C1BB7">
      <w:pPr>
        <w:pStyle w:val="Heading1"/>
        <w:rPr>
          <w:sz w:val="28"/>
        </w:rPr>
      </w:pPr>
      <w:r w:rsidRPr="001A6ACC">
        <w:rPr>
          <w:sz w:val="28"/>
        </w:rPr>
        <w:t>Responsible Person Information</w:t>
      </w:r>
      <w:r w:rsidR="00F702F5" w:rsidRPr="001A6ACC">
        <w:rPr>
          <w:sz w:val="28"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C1BB7" w14:paraId="0904615A" w14:textId="77777777" w:rsidTr="00634E47">
        <w:trPr>
          <w:trHeight w:val="629"/>
        </w:trPr>
        <w:tc>
          <w:tcPr>
            <w:tcW w:w="3397" w:type="dxa"/>
          </w:tcPr>
          <w:p w14:paraId="69E037C8" w14:textId="040D60EC" w:rsidR="008C1BB7" w:rsidRPr="00A34C12" w:rsidRDefault="008C1BB7" w:rsidP="00634E47">
            <w:pPr>
              <w:spacing w:after="160" w:line="259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Person</w:t>
            </w:r>
            <w:r w:rsidRPr="00A34C12">
              <w:rPr>
                <w:rFonts w:ascii="Arial" w:hAnsi="Arial" w:cs="Arial"/>
                <w:b/>
              </w:rPr>
              <w:t xml:space="preserve"> </w:t>
            </w:r>
            <w:r w:rsidRPr="00634E47">
              <w:rPr>
                <w:rFonts w:ascii="Arial" w:hAnsi="Arial" w:cs="Arial"/>
                <w:b/>
                <w:sz w:val="18"/>
              </w:rPr>
              <w:t>(if applicable):</w:t>
            </w:r>
          </w:p>
        </w:tc>
        <w:tc>
          <w:tcPr>
            <w:tcW w:w="5619" w:type="dxa"/>
          </w:tcPr>
          <w:p w14:paraId="59C8D79C" w14:textId="6BFE9697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8C1BB7" w14:paraId="0C6ABFF4" w14:textId="77777777" w:rsidTr="00634E47">
        <w:tc>
          <w:tcPr>
            <w:tcW w:w="3397" w:type="dxa"/>
          </w:tcPr>
          <w:p w14:paraId="08177FD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  <w:p w14:paraId="088FC275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Suburb/Town/Postcode:</w:t>
            </w:r>
          </w:p>
        </w:tc>
        <w:tc>
          <w:tcPr>
            <w:tcW w:w="5619" w:type="dxa"/>
          </w:tcPr>
          <w:p w14:paraId="0E23BF33" w14:textId="20E413AC" w:rsidR="00D3604D" w:rsidRPr="004737F1" w:rsidRDefault="00D3604D" w:rsidP="00ED625D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8C1BB7" w14:paraId="7DDB5813" w14:textId="77777777" w:rsidTr="00634E47">
        <w:tc>
          <w:tcPr>
            <w:tcW w:w="3397" w:type="dxa"/>
          </w:tcPr>
          <w:p w14:paraId="76529E7F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Telephone:</w:t>
            </w:r>
          </w:p>
        </w:tc>
        <w:tc>
          <w:tcPr>
            <w:tcW w:w="5619" w:type="dxa"/>
          </w:tcPr>
          <w:p w14:paraId="5A976A71" w14:textId="68D367DA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C1BB7" w14:paraId="4C60B57B" w14:textId="77777777" w:rsidTr="00634E47">
        <w:tc>
          <w:tcPr>
            <w:tcW w:w="3397" w:type="dxa"/>
          </w:tcPr>
          <w:p w14:paraId="62CEC7BD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619" w:type="dxa"/>
          </w:tcPr>
          <w:p w14:paraId="31D17ACC" w14:textId="08D53084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C1BB7" w14:paraId="7770BA8A" w14:textId="77777777" w:rsidTr="00634E47">
        <w:tc>
          <w:tcPr>
            <w:tcW w:w="3397" w:type="dxa"/>
          </w:tcPr>
          <w:p w14:paraId="351F1390" w14:textId="77777777" w:rsidR="008C1BB7" w:rsidRDefault="008C1BB7" w:rsidP="00ED625D">
            <w:pPr>
              <w:spacing w:after="160" w:line="259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of Authority to Consent: </w:t>
            </w:r>
          </w:p>
        </w:tc>
        <w:tc>
          <w:tcPr>
            <w:tcW w:w="5619" w:type="dxa"/>
          </w:tcPr>
          <w:p w14:paraId="043E5A07" w14:textId="4B69F66F" w:rsidR="008C1BB7" w:rsidRPr="004737F1" w:rsidRDefault="00E862A2" w:rsidP="00ED6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5FE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8C1BB7"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NDIS Plan Nominee</w:t>
            </w:r>
          </w:p>
          <w:p w14:paraId="6710626E" w14:textId="4A826E7B" w:rsidR="008C1BB7" w:rsidRPr="004737F1" w:rsidRDefault="00A444FD" w:rsidP="00ED62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5FE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8C1BB7"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Legally Appointed Decision Maker</w:t>
            </w:r>
          </w:p>
          <w:p w14:paraId="7A9D1663" w14:textId="77777777" w:rsidR="008C1BB7" w:rsidRPr="004737F1" w:rsidRDefault="008C1BB7" w:rsidP="00ED625D">
            <w:pPr>
              <w:rPr>
                <w:rFonts w:ascii="Arial" w:hAnsi="Arial" w:cs="Arial"/>
                <w:color w:val="000000" w:themeColor="text1"/>
              </w:rPr>
            </w:pP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F5FE2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F5FE2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4737F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Parent/guardian of a child under 18 years</w:t>
            </w:r>
          </w:p>
        </w:tc>
      </w:tr>
    </w:tbl>
    <w:p w14:paraId="3B154AFA" w14:textId="77777777" w:rsidR="00F702F5" w:rsidRDefault="00F702F5" w:rsidP="008C1BB7"/>
    <w:p w14:paraId="3AEA1CDB" w14:textId="77777777" w:rsidR="008C1BB7" w:rsidRPr="008C1BB7" w:rsidRDefault="008C1BB7" w:rsidP="008C1BB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8C1BB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Referral Details: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6788" w14:paraId="1044C02E" w14:textId="77777777" w:rsidTr="00556788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81FB25D" w14:textId="68E60024" w:rsidR="00556788" w:rsidRDefault="00E70604" w:rsidP="008C1BB7">
            <w:r>
              <w:t>Details:</w:t>
            </w:r>
          </w:p>
          <w:p w14:paraId="31228865" w14:textId="77777777" w:rsidR="00A444FD" w:rsidRDefault="00A444FD" w:rsidP="008C1BB7"/>
          <w:p w14:paraId="25CE2BDD" w14:textId="77777777" w:rsidR="00A444FD" w:rsidRDefault="00A444FD" w:rsidP="008C1BB7"/>
          <w:p w14:paraId="46FCDAC1" w14:textId="77777777" w:rsidR="00A444FD" w:rsidRDefault="00A444FD" w:rsidP="008C1BB7"/>
          <w:p w14:paraId="3C431B3E" w14:textId="77777777" w:rsidR="00A444FD" w:rsidRDefault="00A444FD" w:rsidP="008C1BB7"/>
          <w:p w14:paraId="3DAF765A" w14:textId="77777777" w:rsidR="00A444FD" w:rsidRDefault="00A444FD" w:rsidP="008C1BB7"/>
          <w:p w14:paraId="5F13408B" w14:textId="77777777" w:rsidR="00A444FD" w:rsidRDefault="00A444FD" w:rsidP="008C1BB7"/>
          <w:p w14:paraId="15C8C56A" w14:textId="77777777" w:rsidR="00A444FD" w:rsidRDefault="00A444FD" w:rsidP="008C1BB7"/>
          <w:p w14:paraId="4ACC0766" w14:textId="00A00412" w:rsidR="00A444FD" w:rsidRDefault="00A444FD" w:rsidP="008C1BB7"/>
        </w:tc>
      </w:tr>
    </w:tbl>
    <w:p w14:paraId="66844B4D" w14:textId="5492F29A" w:rsidR="008C1BB7" w:rsidRDefault="008C1BB7" w:rsidP="008C1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497"/>
      </w:tblGrid>
      <w:tr w:rsidR="00F2503B" w14:paraId="6FD3C158" w14:textId="77777777" w:rsidTr="00F2503B">
        <w:trPr>
          <w:trHeight w:val="359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03AB69" w14:textId="0D02C0FB" w:rsidR="00F2503B" w:rsidRDefault="00F2503B" w:rsidP="00F2503B">
            <w:pPr>
              <w:spacing w:line="259" w:lineRule="auto"/>
              <w:rPr>
                <w:sz w:val="28"/>
                <w:lang w:val="en-US"/>
              </w:rPr>
            </w:pPr>
            <w:r w:rsidRPr="00F2503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32"/>
                <w:lang w:val="en-US"/>
              </w:rPr>
              <w:t>Occupational Therapy</w:t>
            </w:r>
            <w:r w:rsidRPr="00F2503B">
              <w:rPr>
                <w:sz w:val="20"/>
                <w:lang w:val="en-US"/>
              </w:rPr>
              <w:t xml:space="preserve"> </w:t>
            </w:r>
          </w:p>
        </w:tc>
      </w:tr>
      <w:tr w:rsidR="008C1BB7" w14:paraId="5A63BABB" w14:textId="77777777" w:rsidTr="008C1BB7">
        <w:trPr>
          <w:trHeight w:val="73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B4F1" w14:textId="7FE0B60C" w:rsidR="008C1BB7" w:rsidRDefault="001F5FE2" w:rsidP="008C1BB7">
            <w:sdt>
              <w:sdtPr>
                <w:rPr>
                  <w:sz w:val="28"/>
                  <w:lang w:val="en-US"/>
                </w:rPr>
                <w:id w:val="-1667856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7F1">
                  <w:rPr>
                    <w:rFonts w:ascii="MS Gothic" w:eastAsia="MS Gothic" w:hAnsi="MS Gothic" w:hint="eastAsia"/>
                    <w:sz w:val="28"/>
                    <w:lang w:val="en-US"/>
                  </w:rPr>
                  <w:t>☒</w:t>
                </w:r>
              </w:sdtContent>
            </w:sdt>
            <w:r w:rsidR="008C1BB7">
              <w:rPr>
                <w:lang w:val="en-US"/>
              </w:rPr>
              <w:t>Functional Capacity Assessment; Report, Recommendations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7F0" w14:textId="77777777" w:rsidR="008C1BB7" w:rsidRDefault="001F5FE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-1449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 xml:space="preserve">Seating Assessments        </w:t>
            </w:r>
          </w:p>
          <w:p w14:paraId="10990BBB" w14:textId="77777777" w:rsidR="008C1BB7" w:rsidRDefault="008C1BB7" w:rsidP="008C1BB7">
            <w:r>
              <w:rPr>
                <w:lang w:val="en-US"/>
              </w:rPr>
              <w:t xml:space="preserve"> </w:t>
            </w:r>
            <w:r w:rsidR="009169E6">
              <w:rPr>
                <w:lang w:val="en-US"/>
              </w:rPr>
              <w:t xml:space="preserve">                                   </w:t>
            </w:r>
            <w:r w:rsidRPr="00B82F03"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1362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Child </w:t>
            </w:r>
            <w:sdt>
              <w:sdtPr>
                <w:rPr>
                  <w:sz w:val="20"/>
                  <w:lang w:val="en-US"/>
                </w:rPr>
                <w:id w:val="8553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Adult</w:t>
            </w:r>
          </w:p>
        </w:tc>
      </w:tr>
      <w:tr w:rsidR="008C1BB7" w14:paraId="720A2FEE" w14:textId="77777777" w:rsidTr="008C1BB7">
        <w:trPr>
          <w:trHeight w:val="63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81CF" w14:textId="77777777" w:rsidR="008C1BB7" w:rsidRDefault="001F5FE2" w:rsidP="008C1BB7">
            <w:sdt>
              <w:sdtPr>
                <w:rPr>
                  <w:sz w:val="28"/>
                  <w:lang w:val="en-US"/>
                </w:rPr>
                <w:id w:val="-9809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 w:rsidRP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>Home Assessment; Report, Recommendations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EEC" w14:textId="77777777" w:rsidR="008C1BB7" w:rsidRDefault="001F5FE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49816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B7" w:rsidRP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 xml:space="preserve">Sensory Profile        </w:t>
            </w:r>
          </w:p>
          <w:p w14:paraId="52FA93F0" w14:textId="77777777" w:rsidR="008C1BB7" w:rsidRDefault="008C1BB7" w:rsidP="008C1BB7">
            <w:r>
              <w:rPr>
                <w:lang w:val="en-US"/>
              </w:rPr>
              <w:t xml:space="preserve"> </w:t>
            </w:r>
            <w:r w:rsidRPr="00B82F03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r w:rsidR="009169E6"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-133729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Child </w:t>
            </w:r>
            <w:sdt>
              <w:sdtPr>
                <w:rPr>
                  <w:sz w:val="20"/>
                  <w:lang w:val="en-US"/>
                </w:rPr>
                <w:id w:val="-18231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Adult</w:t>
            </w:r>
          </w:p>
        </w:tc>
      </w:tr>
      <w:tr w:rsidR="008C1BB7" w14:paraId="492D5DFF" w14:textId="77777777" w:rsidTr="008C1BB7">
        <w:trPr>
          <w:trHeight w:val="7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C42F" w14:textId="77777777" w:rsidR="008C1BB7" w:rsidRDefault="001F5FE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6766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 xml:space="preserve">Wheelchair Assessment; Report </w:t>
            </w:r>
          </w:p>
          <w:p w14:paraId="55BC0954" w14:textId="6B3DA57E" w:rsidR="008C1BB7" w:rsidRPr="008C1BB7" w:rsidRDefault="009169E6" w:rsidP="008C1BB7">
            <w:pPr>
              <w:rPr>
                <w:lang w:val="en-US"/>
              </w:rPr>
            </w:pP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-10829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New </w:t>
            </w:r>
            <w:sdt>
              <w:sdtPr>
                <w:rPr>
                  <w:sz w:val="20"/>
                  <w:lang w:val="en-US"/>
                </w:rPr>
                <w:id w:val="57679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Replacement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595" w14:textId="51FE7ABC" w:rsidR="008C1BB7" w:rsidRDefault="001F5FE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5075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8C1BB7">
              <w:rPr>
                <w:lang w:val="en-US"/>
              </w:rPr>
              <w:t>Handwriting Assessment; Therapy Support</w:t>
            </w:r>
            <w:r w:rsidR="00FB6CE3">
              <w:rPr>
                <w:lang w:val="en-US"/>
              </w:rPr>
              <w:t>; Report</w:t>
            </w:r>
          </w:p>
          <w:p w14:paraId="1448D558" w14:textId="77777777" w:rsidR="009169E6" w:rsidRDefault="009169E6" w:rsidP="008C1BB7"/>
        </w:tc>
      </w:tr>
      <w:tr w:rsidR="009169E6" w14:paraId="6057AE56" w14:textId="77777777" w:rsidTr="008C1BB7">
        <w:trPr>
          <w:trHeight w:val="78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CEFC" w14:textId="77777777" w:rsidR="009169E6" w:rsidRDefault="001F5FE2" w:rsidP="008C1BB7">
            <w:pPr>
              <w:rPr>
                <w:lang w:val="en-US"/>
              </w:rPr>
            </w:pPr>
            <w:sdt>
              <w:sdtPr>
                <w:rPr>
                  <w:sz w:val="28"/>
                  <w:lang w:val="en-US"/>
                </w:rPr>
                <w:id w:val="16808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4B0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A814B0">
              <w:rPr>
                <w:lang w:val="en-US"/>
              </w:rPr>
              <w:t xml:space="preserve"> Aid/</w:t>
            </w:r>
            <w:r w:rsidR="009169E6">
              <w:rPr>
                <w:lang w:val="en-US"/>
              </w:rPr>
              <w:t>Equipment Assessment</w:t>
            </w:r>
            <w:r w:rsidR="00A245C2">
              <w:rPr>
                <w:lang w:val="en-US"/>
              </w:rPr>
              <w:t xml:space="preserve"> </w:t>
            </w:r>
            <w:r w:rsidR="00A814B0" w:rsidRPr="00A814B0">
              <w:rPr>
                <w:sz w:val="16"/>
                <w:lang w:val="en-US"/>
              </w:rPr>
              <w:t>(Please specify</w:t>
            </w:r>
            <w:r w:rsidR="00A814B0">
              <w:rPr>
                <w:sz w:val="16"/>
                <w:lang w:val="en-US"/>
              </w:rPr>
              <w:t>)</w:t>
            </w:r>
          </w:p>
          <w:p w14:paraId="64C08119" w14:textId="77777777" w:rsidR="009169E6" w:rsidRDefault="009169E6" w:rsidP="008C1BB7">
            <w:pPr>
              <w:rPr>
                <w:lang w:val="en-US"/>
              </w:rPr>
            </w:pP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r>
              <w:rPr>
                <w:rFonts w:ascii="Wingdings" w:hAnsi="Wingdings"/>
                <w:lang w:val="en-US"/>
              </w:rPr>
              <w:t></w:t>
            </w:r>
            <w:sdt>
              <w:sdtPr>
                <w:rPr>
                  <w:rFonts w:ascii="Wingdings" w:hAnsi="Wingdings"/>
                  <w:sz w:val="20"/>
                  <w:lang w:val="en-US"/>
                </w:rPr>
                <w:id w:val="-3307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 xml:space="preserve">New </w:t>
            </w:r>
            <w:sdt>
              <w:sdtPr>
                <w:rPr>
                  <w:sz w:val="20"/>
                  <w:lang w:val="en-US"/>
                </w:rPr>
                <w:id w:val="19305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4E47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Pr="00634E47">
              <w:rPr>
                <w:sz w:val="20"/>
                <w:lang w:val="en-US"/>
              </w:rPr>
              <w:t>Replacement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771F" w14:textId="115D3DD5" w:rsidR="009169E6" w:rsidRDefault="009169E6" w:rsidP="008C1BB7">
            <w:pPr>
              <w:rPr>
                <w:lang w:val="en-US"/>
              </w:rPr>
            </w:pPr>
          </w:p>
        </w:tc>
      </w:tr>
      <w:tr w:rsidR="00F2503B" w14:paraId="2B6BBD1C" w14:textId="77777777" w:rsidTr="00F2503B">
        <w:trPr>
          <w:trHeight w:val="294"/>
        </w:trPr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70445" w14:textId="620046D9" w:rsidR="00F2503B" w:rsidRPr="00A814B0" w:rsidRDefault="00F2503B" w:rsidP="00F2503B">
            <w:pPr>
              <w:spacing w:line="259" w:lineRule="auto"/>
              <w:rPr>
                <w:rFonts w:ascii="Segoe UI Symbol" w:hAnsi="Segoe UI Symbol" w:cs="Segoe UI Symbol"/>
                <w:sz w:val="28"/>
                <w:lang w:val="en-US"/>
              </w:rPr>
            </w:pPr>
            <w:r w:rsidRPr="00F2503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32"/>
                <w:lang w:val="en-US"/>
              </w:rPr>
              <w:t>Other Therapeutic Supports</w:t>
            </w:r>
          </w:p>
        </w:tc>
      </w:tr>
      <w:tr w:rsidR="00F2503B" w14:paraId="0EAC9AE9" w14:textId="77777777" w:rsidTr="00F2503B">
        <w:trPr>
          <w:trHeight w:val="511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500" w14:textId="060A9B38" w:rsidR="00F2503B" w:rsidRDefault="00F2503B" w:rsidP="00F2503B">
            <w:pPr>
              <w:rPr>
                <w:sz w:val="28"/>
                <w:lang w:val="en-US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  <w:r w:rsidRPr="009169E6">
              <w:rPr>
                <w:lang w:val="en-US"/>
              </w:rPr>
              <w:t>Social Work Assessment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212" w14:textId="46E119BD" w:rsidR="00F2503B" w:rsidRPr="00A814B0" w:rsidRDefault="00F2503B" w:rsidP="00F2503B">
            <w:pPr>
              <w:rPr>
                <w:rFonts w:ascii="Segoe UI Symbol" w:hAnsi="Segoe UI Symbol" w:cs="Segoe UI Symbol"/>
                <w:sz w:val="28"/>
                <w:lang w:val="en-US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  <w:r>
              <w:rPr>
                <w:lang w:val="en-US"/>
              </w:rPr>
              <w:t>Psychosocial Therapeutic</w:t>
            </w:r>
            <w:r w:rsidRPr="009169E6">
              <w:rPr>
                <w:lang w:val="en-US"/>
              </w:rPr>
              <w:t xml:space="preserve"> Assessment</w:t>
            </w:r>
          </w:p>
        </w:tc>
      </w:tr>
      <w:tr w:rsidR="00F2503B" w14:paraId="08F71B5B" w14:textId="77777777" w:rsidTr="00F2503B">
        <w:trPr>
          <w:trHeight w:val="564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563" w14:textId="4BE1908E" w:rsidR="00F2503B" w:rsidRPr="00A814B0" w:rsidRDefault="00F2503B" w:rsidP="00F2503B">
            <w:pPr>
              <w:rPr>
                <w:rFonts w:ascii="Segoe UI Symbol" w:hAnsi="Segoe UI Symbol" w:cs="Segoe UI Symbol"/>
                <w:sz w:val="28"/>
                <w:lang w:val="en-US"/>
              </w:rPr>
            </w:pPr>
            <w:r w:rsidRPr="00A814B0">
              <w:rPr>
                <w:rFonts w:ascii="Segoe UI Symbol" w:hAnsi="Segoe UI Symbol" w:cs="Segoe UI Symbol"/>
                <w:sz w:val="28"/>
                <w:lang w:val="en-US"/>
              </w:rPr>
              <w:t>☐</w:t>
            </w:r>
            <w:r w:rsidRPr="00A814B0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EB5" w14:textId="6D28769B" w:rsidR="00F2503B" w:rsidRPr="000068E3" w:rsidRDefault="00F2503B" w:rsidP="00F2503B">
            <w:pPr>
              <w:rPr>
                <w:rFonts w:cstheme="minorHAnsi"/>
                <w:lang w:val="en-US"/>
              </w:rPr>
            </w:pPr>
          </w:p>
        </w:tc>
      </w:tr>
      <w:tr w:rsidR="00F2503B" w14:paraId="35A7E66D" w14:textId="77777777" w:rsidTr="0068762C">
        <w:trPr>
          <w:trHeight w:val="1996"/>
        </w:trPr>
        <w:tc>
          <w:tcPr>
            <w:tcW w:w="8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DC8CE" w14:textId="6AB4E6D0" w:rsidR="00FF2596" w:rsidRDefault="00FF2596" w:rsidP="00FF2596">
            <w:pPr>
              <w:rPr>
                <w:sz w:val="20"/>
                <w:lang w:val="en-US"/>
              </w:rPr>
            </w:pPr>
            <w:r w:rsidRPr="008C1BB7">
              <w:rPr>
                <w:sz w:val="20"/>
                <w:lang w:val="en-US"/>
              </w:rPr>
              <w:t xml:space="preserve">Additional Information: </w:t>
            </w:r>
          </w:p>
          <w:p w14:paraId="3907AE87" w14:textId="5A49FE16" w:rsidR="004737F1" w:rsidRDefault="004737F1" w:rsidP="00FF2596">
            <w:pPr>
              <w:rPr>
                <w:sz w:val="20"/>
                <w:lang w:val="en-US"/>
              </w:rPr>
            </w:pPr>
          </w:p>
          <w:p w14:paraId="685D1372" w14:textId="2C0C5333" w:rsidR="009B396F" w:rsidRDefault="00A444FD" w:rsidP="00FF2596">
            <w:pPr>
              <w:rPr>
                <w:sz w:val="20"/>
                <w:lang w:val="en-US"/>
              </w:rPr>
            </w:pPr>
            <w:r>
              <w:t xml:space="preserve"> </w:t>
            </w:r>
          </w:p>
          <w:p w14:paraId="2C362EA3" w14:textId="748AFD69" w:rsidR="008E3C0C" w:rsidRPr="008C1BB7" w:rsidRDefault="008E3C0C" w:rsidP="00E862A2">
            <w:pPr>
              <w:rPr>
                <w:sz w:val="20"/>
                <w:lang w:val="en-US"/>
              </w:rPr>
            </w:pPr>
          </w:p>
        </w:tc>
      </w:tr>
      <w:tr w:rsidR="0068762C" w14:paraId="31453BDB" w14:textId="77777777" w:rsidTr="00634E47">
        <w:trPr>
          <w:trHeight w:val="2175"/>
        </w:trPr>
        <w:tc>
          <w:tcPr>
            <w:tcW w:w="8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D761D" w14:textId="386FF248" w:rsidR="00FF2596" w:rsidRDefault="00FF2596" w:rsidP="00FF259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Support providers you/the participant are currently working with:</w:t>
            </w:r>
          </w:p>
          <w:p w14:paraId="72E75F70" w14:textId="33BE3C7A" w:rsidR="0068762C" w:rsidRPr="008C1BB7" w:rsidRDefault="00A444FD" w:rsidP="00E862A2">
            <w:pPr>
              <w:rPr>
                <w:sz w:val="20"/>
                <w:lang w:val="en-US"/>
              </w:rPr>
            </w:pPr>
            <w:r>
              <w:t xml:space="preserve"> </w:t>
            </w:r>
          </w:p>
        </w:tc>
      </w:tr>
    </w:tbl>
    <w:p w14:paraId="0C9E550A" w14:textId="77777777" w:rsidR="008C1BB7" w:rsidRPr="008C1BB7" w:rsidRDefault="008C1BB7" w:rsidP="00F702F5">
      <w:pPr>
        <w:rPr>
          <w:sz w:val="40"/>
          <w:lang w:val="en-US"/>
        </w:rPr>
      </w:pPr>
    </w:p>
    <w:sectPr w:rsidR="008C1BB7" w:rsidRPr="008C1BB7" w:rsidSect="0068762C">
      <w:headerReference w:type="default" r:id="rId9"/>
      <w:footerReference w:type="default" r:id="rId10"/>
      <w:pgSz w:w="11906" w:h="16838"/>
      <w:pgMar w:top="1440" w:right="1440" w:bottom="568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1EF4" w14:textId="77777777" w:rsidR="00C53722" w:rsidRDefault="00C53722" w:rsidP="008C1BB7">
      <w:pPr>
        <w:spacing w:after="0" w:line="240" w:lineRule="auto"/>
      </w:pPr>
      <w:r>
        <w:separator/>
      </w:r>
    </w:p>
  </w:endnote>
  <w:endnote w:type="continuationSeparator" w:id="0">
    <w:p w14:paraId="5BB9DA2F" w14:textId="77777777" w:rsidR="00C53722" w:rsidRDefault="00C53722" w:rsidP="008C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3945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F6EDFC" w14:textId="77777777" w:rsidR="008C1BB7" w:rsidRDefault="008C1B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14C884" w14:textId="77777777" w:rsidR="008C1BB7" w:rsidRDefault="008C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A239" w14:textId="77777777" w:rsidR="00C53722" w:rsidRDefault="00C53722" w:rsidP="008C1BB7">
      <w:pPr>
        <w:spacing w:after="0" w:line="240" w:lineRule="auto"/>
      </w:pPr>
      <w:r>
        <w:separator/>
      </w:r>
    </w:p>
  </w:footnote>
  <w:footnote w:type="continuationSeparator" w:id="0">
    <w:p w14:paraId="160B22F1" w14:textId="77777777" w:rsidR="00C53722" w:rsidRDefault="00C53722" w:rsidP="008C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1698" w14:textId="77777777" w:rsidR="008C1BB7" w:rsidRDefault="008C1BB7">
    <w:pPr>
      <w:pStyle w:val="Header"/>
    </w:pPr>
    <w:r w:rsidRPr="00841F50">
      <w:rPr>
        <w:noProof/>
      </w:rPr>
      <w:drawing>
        <wp:anchor distT="0" distB="0" distL="114300" distR="114300" simplePos="0" relativeHeight="251661312" behindDoc="0" locked="0" layoutInCell="1" allowOverlap="1" wp14:anchorId="3C155E7F" wp14:editId="1AD6F206">
          <wp:simplePos x="0" y="0"/>
          <wp:positionH relativeFrom="margin">
            <wp:posOffset>-990600</wp:posOffset>
          </wp:positionH>
          <wp:positionV relativeFrom="paragraph">
            <wp:posOffset>-373380</wp:posOffset>
          </wp:positionV>
          <wp:extent cx="2514600" cy="7747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vot+Logo+-+Reverse+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F50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30F9963" wp14:editId="487C3033">
              <wp:simplePos x="0" y="0"/>
              <wp:positionH relativeFrom="margin">
                <wp:posOffset>4219575</wp:posOffset>
              </wp:positionH>
              <wp:positionV relativeFrom="paragraph">
                <wp:posOffset>-335280</wp:posOffset>
              </wp:positionV>
              <wp:extent cx="2270125" cy="857250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12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B5BDD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121 Aberdeen Street</w:t>
                          </w:r>
                        </w:p>
                        <w:p w14:paraId="7F700266" w14:textId="77777777" w:rsidR="008C1BB7" w:rsidRPr="00775D57" w:rsidRDefault="008C1BB7" w:rsidP="008C1BB7">
                          <w:pPr>
                            <w:spacing w:after="0"/>
                            <w:jc w:val="right"/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color w:val="5B9BD5"/>
                              <w14:textFill>
                                <w14:solidFill>
                                  <w14:srgbClr w14:val="5B9BD5">
                                    <w14:lumMod w14:val="20000"/>
                                    <w14:lumOff w14:val="80000"/>
                                  </w14:srgbClr>
                                </w14:solidFill>
                              </w14:textFill>
                            </w:rPr>
                            <w:t>Albany WA 6330</w:t>
                          </w:r>
                        </w:p>
                        <w:p w14:paraId="07191073" w14:textId="77777777" w:rsidR="008C1BB7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775D57"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</w:t>
                          </w: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:</w:t>
                          </w:r>
                          <w:r w:rsidRPr="00775D57"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 (08) 9842 969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9</w:t>
                          </w:r>
                        </w:p>
                        <w:p w14:paraId="6798B5F6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 xml:space="preserve">E: </w:t>
                          </w:r>
                          <w:r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ndis@pivotsupport.com.au</w:t>
                          </w:r>
                        </w:p>
                        <w:p w14:paraId="68898252" w14:textId="77777777" w:rsidR="008C1BB7" w:rsidRPr="003F390E" w:rsidRDefault="008C1BB7" w:rsidP="008C1BB7">
                          <w:pPr>
                            <w:spacing w:after="0"/>
                            <w:jc w:val="right"/>
                            <w:rPr>
                              <w:b/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7E596977" w14:textId="77777777" w:rsidR="008C1BB7" w:rsidRPr="00775D57" w:rsidRDefault="008C1BB7" w:rsidP="008C1BB7">
                          <w:pPr>
                            <w:spacing w:after="0"/>
                            <w:jc w:val="both"/>
                            <w:rPr>
                              <w:color w:val="44546A"/>
                              <w14:textFill>
                                <w14:solidFill>
                                  <w14:srgbClr w14:val="44546A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F9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-26.4pt;width:178.7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" filled="f" stroked="f">
              <v:textbox>
                <w:txbxContent>
                  <w:p w14:paraId="292B5BDD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121 Aberdeen Street</w:t>
                    </w:r>
                  </w:p>
                  <w:p w14:paraId="7F700266" w14:textId="77777777" w:rsidR="008C1BB7" w:rsidRPr="00775D57" w:rsidRDefault="008C1BB7" w:rsidP="008C1BB7">
                    <w:pPr>
                      <w:spacing w:after="0"/>
                      <w:jc w:val="right"/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color w:val="5B9BD5"/>
                        <w14:textFill>
                          <w14:solidFill>
                            <w14:srgbClr w14:val="5B9BD5">
                              <w14:lumMod w14:val="20000"/>
                              <w14:lumOff w14:val="80000"/>
                            </w14:srgbClr>
                          </w14:solidFill>
                        </w14:textFill>
                      </w:rPr>
                      <w:t>Albany WA 6330</w:t>
                    </w:r>
                  </w:p>
                  <w:p w14:paraId="07191073" w14:textId="77777777" w:rsidR="008C1BB7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 w:rsidRPr="00775D57"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P</w:t>
                    </w: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:</w:t>
                    </w:r>
                    <w:r w:rsidRPr="00775D57"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 (08) 9842 969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9</w:t>
                    </w:r>
                  </w:p>
                  <w:p w14:paraId="6798B5F6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 xml:space="preserve">E: </w:t>
                    </w:r>
                    <w:r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  <w:t>ndis@pivotsupport.com.au</w:t>
                    </w:r>
                  </w:p>
                  <w:p w14:paraId="68898252" w14:textId="77777777" w:rsidR="008C1BB7" w:rsidRPr="003F390E" w:rsidRDefault="008C1BB7" w:rsidP="008C1BB7">
                    <w:pPr>
                      <w:spacing w:after="0"/>
                      <w:jc w:val="right"/>
                      <w:rPr>
                        <w:b/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  <w:p w14:paraId="7E596977" w14:textId="77777777" w:rsidR="008C1BB7" w:rsidRPr="00775D57" w:rsidRDefault="008C1BB7" w:rsidP="008C1BB7">
                    <w:pPr>
                      <w:spacing w:after="0"/>
                      <w:jc w:val="both"/>
                      <w:rPr>
                        <w:color w:val="44546A"/>
                        <w14:textFill>
                          <w14:solidFill>
                            <w14:srgbClr w14:val="44546A">
                              <w14:lumMod w14:val="75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841F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1E812" wp14:editId="6440E8AF">
              <wp:simplePos x="0" y="0"/>
              <wp:positionH relativeFrom="page">
                <wp:align>left</wp:align>
              </wp:positionH>
              <wp:positionV relativeFrom="paragraph">
                <wp:posOffset>-335280</wp:posOffset>
              </wp:positionV>
              <wp:extent cx="7552690" cy="428625"/>
              <wp:effectExtent l="0" t="0" r="1016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42862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9EDFC9" id="Rectangle 3" o:spid="_x0000_s1026" style="position:absolute;margin-left:0;margin-top:-26.4pt;width:594.7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" fillcolor="#333f50" strokecolor="#41719c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B7"/>
    <w:rsid w:val="000068E3"/>
    <w:rsid w:val="0019572D"/>
    <w:rsid w:val="001A6ACC"/>
    <w:rsid w:val="001C28F6"/>
    <w:rsid w:val="001F339F"/>
    <w:rsid w:val="001F5FE2"/>
    <w:rsid w:val="002F4CE6"/>
    <w:rsid w:val="003A0510"/>
    <w:rsid w:val="003C7183"/>
    <w:rsid w:val="004737F1"/>
    <w:rsid w:val="00556788"/>
    <w:rsid w:val="005F1F21"/>
    <w:rsid w:val="00634E47"/>
    <w:rsid w:val="0068762C"/>
    <w:rsid w:val="00892356"/>
    <w:rsid w:val="008C1BB7"/>
    <w:rsid w:val="008E3C0C"/>
    <w:rsid w:val="009169E6"/>
    <w:rsid w:val="009B396F"/>
    <w:rsid w:val="00A245C2"/>
    <w:rsid w:val="00A27FCA"/>
    <w:rsid w:val="00A444FD"/>
    <w:rsid w:val="00A814B0"/>
    <w:rsid w:val="00A91C8D"/>
    <w:rsid w:val="00B76042"/>
    <w:rsid w:val="00C53722"/>
    <w:rsid w:val="00D3604D"/>
    <w:rsid w:val="00D40EAC"/>
    <w:rsid w:val="00D71260"/>
    <w:rsid w:val="00D76AC5"/>
    <w:rsid w:val="00D905AD"/>
    <w:rsid w:val="00E70604"/>
    <w:rsid w:val="00E862A2"/>
    <w:rsid w:val="00F2503B"/>
    <w:rsid w:val="00F702F5"/>
    <w:rsid w:val="00F9658A"/>
    <w:rsid w:val="00FA211B"/>
    <w:rsid w:val="00FB6C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FDA7270"/>
  <w15:chartTrackingRefBased/>
  <w15:docId w15:val="{A2FAA21C-91BC-4317-B5A9-B4F2A35F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BB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B7"/>
  </w:style>
  <w:style w:type="paragraph" w:styleId="Footer">
    <w:name w:val="footer"/>
    <w:basedOn w:val="Normal"/>
    <w:link w:val="FooterChar"/>
    <w:uiPriority w:val="99"/>
    <w:unhideWhenUsed/>
    <w:rsid w:val="008C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B7"/>
  </w:style>
  <w:style w:type="character" w:customStyle="1" w:styleId="Heading1Char">
    <w:name w:val="Heading 1 Char"/>
    <w:basedOn w:val="DefaultParagraphFont"/>
    <w:link w:val="Heading1"/>
    <w:uiPriority w:val="9"/>
    <w:rsid w:val="008C1BB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8C1BB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B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6E8F62A6C141B8B4B4A2DFB021B1" ma:contentTypeVersion="17" ma:contentTypeDescription="Create a new document." ma:contentTypeScope="" ma:versionID="f073ef5c9328c7a09fc231cd5c040997">
  <xsd:schema xmlns:xsd="http://www.w3.org/2001/XMLSchema" xmlns:xs="http://www.w3.org/2001/XMLSchema" xmlns:p="http://schemas.microsoft.com/office/2006/metadata/properties" xmlns:ns2="f8d9500f-4126-4850-8421-242482d80e5f" xmlns:ns3="b709b70f-21ac-4651-9d7d-e9692b6803f4" targetNamespace="http://schemas.microsoft.com/office/2006/metadata/properties" ma:root="true" ma:fieldsID="fa38f0dbbe53371ba77102e37025d6bd" ns2:_="" ns3:_="">
    <xsd:import namespace="f8d9500f-4126-4850-8421-242482d80e5f"/>
    <xsd:import namespace="b709b70f-21ac-4651-9d7d-e9692b680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rogres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500f-4126-4850-8421-242482d80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ogress" ma:index="17" nillable="true" ma:displayName="Comments" ma:format="Dropdown" ma:internalName="Progress">
      <xsd:simpleType>
        <xsd:restriction base="dms:Text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37c4bb-88b1-4f5f-8aa7-f15233bc0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b70f-21ac-4651-9d7d-e9692b68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153b72-fe5c-4d61-986c-22b67788d142}" ma:internalName="TaxCatchAll" ma:showField="CatchAllData" ma:web="b709b70f-21ac-4651-9d7d-e9692b680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09b70f-21ac-4651-9d7d-e9692b6803f4" xsi:nil="true"/>
    <SharedWithUsers xmlns="b709b70f-21ac-4651-9d7d-e9692b6803f4">
      <UserInfo>
        <DisplayName>Ian Neil</DisplayName>
        <AccountId>30</AccountId>
        <AccountType/>
      </UserInfo>
    </SharedWithUsers>
    <lcf76f155ced4ddcb4097134ff3c332f xmlns="f8d9500f-4126-4850-8421-242482d80e5f">
      <Terms xmlns="http://schemas.microsoft.com/office/infopath/2007/PartnerControls"/>
    </lcf76f155ced4ddcb4097134ff3c332f>
    <Progress xmlns="f8d9500f-4126-4850-8421-242482d80e5f" xsi:nil="true"/>
  </documentManagement>
</p:properties>
</file>

<file path=customXml/itemProps1.xml><?xml version="1.0" encoding="utf-8"?>
<ds:datastoreItem xmlns:ds="http://schemas.openxmlformats.org/officeDocument/2006/customXml" ds:itemID="{B62B292E-07A1-4D29-B490-6C76FD37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042C5-2951-42CB-A243-5BDA7F41F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9500f-4126-4850-8421-242482d80e5f"/>
    <ds:schemaRef ds:uri="b709b70f-21ac-4651-9d7d-e9692b68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C9F69-61CB-4A15-A3BF-9B68B581F32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cf6b40f2-1570-4655-866e-00493ddb2453"/>
    <ds:schemaRef ds:uri="b709b70f-21ac-4651-9d7d-e9692b6803f4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f8d9500f-4126-4850-8421-242482d80e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Blake</dc:creator>
  <cp:keywords/>
  <dc:description/>
  <cp:lastModifiedBy>Ian Neil</cp:lastModifiedBy>
  <cp:revision>3</cp:revision>
  <cp:lastPrinted>2023-03-29T01:16:00Z</cp:lastPrinted>
  <dcterms:created xsi:type="dcterms:W3CDTF">2023-06-15T02:10:00Z</dcterms:created>
  <dcterms:modified xsi:type="dcterms:W3CDTF">2023-06-23T03:00:00Z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0x01010029A86E8F62A6C141B8B4B4A2DFB021B1</vt:lpwstr>
  </property>
  <property fmtid="{D5CDD505-2E9C-101B-9397-08002B2CF9AE}" pid="3" name="Order">
    <vt:r8>20600</vt:r8>
  </property>
  <property fmtid="{D5CDD505-2E9C-101B-9397-08002B2CF9AE}" pid="4" name="MediaServiceImageTags">
    <vt:lpwstr/>
  </property>
</Properties>
</file>